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68318C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2438400</wp:posOffset>
            </wp:positionV>
            <wp:extent cx="1990725" cy="2486025"/>
            <wp:effectExtent l="19050" t="0" r="9525" b="0"/>
            <wp:wrapThrough wrapText="bothSides">
              <wp:wrapPolygon edited="0">
                <wp:start x="-207" y="0"/>
                <wp:lineTo x="-207" y="21517"/>
                <wp:lineTo x="21703" y="21517"/>
                <wp:lineTo x="21703" y="0"/>
                <wp:lineTo x="-207" y="0"/>
              </wp:wrapPolygon>
            </wp:wrapThrough>
            <wp:docPr id="25" name="Picture 25" descr="https://lh5.googleusercontent.com/qFO8Xx6NWuLZZh71vReKv4-E_6KmwX_2nnCp-VozKoYWxIRTf6lWi4fzViv30CRh8fZ57ZYkXfSRsl_Fmxy6UWo69AZuF5NvGK5ArE3EDN6bUEk35gOiCcWu7YJk8oqKvqGSrkHFb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5.googleusercontent.com/qFO8Xx6NWuLZZh71vReKv4-E_6KmwX_2nnCp-VozKoYWxIRTf6lWi4fzViv30CRh8fZ57ZYkXfSRsl_Fmxy6UWo69AZuF5NvGK5ArE3EDN6bUEk35gOiCcWu7YJk8oqKvqGSrkHFbV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B5D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AE7B5D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0613C5" w:rsidRDefault="0068318C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 xml:space="preserve">The </w:t>
                  </w:r>
                  <w:proofErr w:type="spellStart"/>
                  <w:r>
                    <w:rPr>
                      <w:rFonts w:cstheme="minorHAnsi"/>
                      <w:iCs/>
                      <w:color w:val="000000"/>
                    </w:rPr>
                    <w:t>Ambum</w:t>
                  </w:r>
                  <w:proofErr w:type="spellEnd"/>
                  <w:r>
                    <w:rPr>
                      <w:rFonts w:cstheme="minorHAnsi"/>
                      <w:iCs/>
                      <w:color w:val="000000"/>
                    </w:rPr>
                    <w:t xml:space="preserve"> stone</w:t>
                  </w:r>
                </w:p>
                <w:p w:rsidR="00C501F5" w:rsidRDefault="002F4F80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68318C" w:rsidP="008B37CF">
                  <w:pPr>
                    <w:pStyle w:val="NoSpacing"/>
                  </w:pPr>
                  <w:proofErr w:type="gramStart"/>
                  <w:r>
                    <w:t>1500</w:t>
                  </w:r>
                  <w:r w:rsidR="002F4F80">
                    <w:t xml:space="preserve"> B.C.E.</w:t>
                  </w:r>
                  <w:proofErr w:type="gramEnd"/>
                </w:p>
                <w:p w:rsidR="00C16272" w:rsidRDefault="00C16272" w:rsidP="008B37CF">
                  <w:pPr>
                    <w:pStyle w:val="NoSpacing"/>
                  </w:pPr>
                  <w:r>
                    <w:t>7 7/8” x 3” x 5 ½”</w:t>
                  </w:r>
                </w:p>
                <w:p w:rsidR="00BD0A83" w:rsidRDefault="0068318C" w:rsidP="008B37CF">
                  <w:pPr>
                    <w:pStyle w:val="NoSpacing"/>
                  </w:pPr>
                  <w:proofErr w:type="spellStart"/>
                  <w:r>
                    <w:t>Ambum</w:t>
                  </w:r>
                  <w:proofErr w:type="spellEnd"/>
                  <w:r>
                    <w:t xml:space="preserve"> Valley, </w:t>
                  </w:r>
                  <w:proofErr w:type="spellStart"/>
                  <w:r>
                    <w:t>Papau</w:t>
                  </w:r>
                  <w:proofErr w:type="spellEnd"/>
                  <w:r>
                    <w:t>, New Guinea</w:t>
                  </w:r>
                  <w:r w:rsidR="00C16272">
                    <w:t xml:space="preserve"> – </w:t>
                  </w:r>
                  <w:proofErr w:type="spellStart"/>
                  <w:r w:rsidR="00C16272">
                    <w:t>findspot</w:t>
                  </w:r>
                  <w:proofErr w:type="spellEnd"/>
                </w:p>
                <w:p w:rsidR="00C16272" w:rsidRDefault="00C16272" w:rsidP="008B37CF">
                  <w:pPr>
                    <w:pStyle w:val="NoSpacing"/>
                  </w:pPr>
                  <w:r>
                    <w:t>National Gallery of Australia, Canberra</w:t>
                  </w:r>
                </w:p>
                <w:p w:rsidR="00757BCE" w:rsidRDefault="00C16272" w:rsidP="008B37CF">
                  <w:pPr>
                    <w:pStyle w:val="NoSpacing"/>
                  </w:pPr>
                  <w:r>
                    <w:t>Prehistoric</w:t>
                  </w:r>
                  <w:r w:rsidR="002F4F80">
                    <w:t xml:space="preserve"> - </w:t>
                  </w:r>
                  <w:r>
                    <w:t>Oceania</w:t>
                  </w:r>
                </w:p>
                <w:p w:rsidR="008B37CF" w:rsidRPr="008B37CF" w:rsidRDefault="00C16272" w:rsidP="008B37CF">
                  <w:pPr>
                    <w:pStyle w:val="NoSpacing"/>
                  </w:pPr>
                  <w:r>
                    <w:t>Greywacke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613C5"/>
    <w:rsid w:val="000A33CD"/>
    <w:rsid w:val="000A4EEE"/>
    <w:rsid w:val="001262F4"/>
    <w:rsid w:val="001A4CB6"/>
    <w:rsid w:val="002E4763"/>
    <w:rsid w:val="002F4F80"/>
    <w:rsid w:val="0032232A"/>
    <w:rsid w:val="0039247F"/>
    <w:rsid w:val="00467ADD"/>
    <w:rsid w:val="005006F7"/>
    <w:rsid w:val="005C1578"/>
    <w:rsid w:val="005D6F2C"/>
    <w:rsid w:val="005E61C5"/>
    <w:rsid w:val="00662B9D"/>
    <w:rsid w:val="0068318C"/>
    <w:rsid w:val="00745F18"/>
    <w:rsid w:val="00757BCE"/>
    <w:rsid w:val="0077220D"/>
    <w:rsid w:val="008031E1"/>
    <w:rsid w:val="008345A6"/>
    <w:rsid w:val="00847A89"/>
    <w:rsid w:val="008B37CF"/>
    <w:rsid w:val="009456F4"/>
    <w:rsid w:val="00A648C6"/>
    <w:rsid w:val="00AE7B5D"/>
    <w:rsid w:val="00B751D0"/>
    <w:rsid w:val="00B83D39"/>
    <w:rsid w:val="00BB5E92"/>
    <w:rsid w:val="00BD0A83"/>
    <w:rsid w:val="00C16272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2016-02-09T04:21:00Z</dcterms:created>
  <dcterms:modified xsi:type="dcterms:W3CDTF">2016-02-09T04:21:00Z</dcterms:modified>
</cp:coreProperties>
</file>