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E01BB2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2533650</wp:posOffset>
            </wp:positionV>
            <wp:extent cx="1801495" cy="2333625"/>
            <wp:effectExtent l="19050" t="0" r="8255" b="0"/>
            <wp:wrapThrough wrapText="bothSides">
              <wp:wrapPolygon edited="0">
                <wp:start x="-228" y="0"/>
                <wp:lineTo x="-228" y="21512"/>
                <wp:lineTo x="21699" y="21512"/>
                <wp:lineTo x="21699" y="0"/>
                <wp:lineTo x="-228" y="0"/>
              </wp:wrapPolygon>
            </wp:wrapThrough>
            <wp:docPr id="2" name="Picture 1" descr="https://lh5.googleusercontent.com/VfcNXu1_FaRpBqZSEGI7Yb7Vf5xumBRJBSH8EHysEYQ1qNr4m1_CxNPEwSk-M8pfxXq3u7BipyT8aP5-H3vnipv5WsQG7kUj7QHIja2UyWwiCXA4aDlUY3UIxFv6oo1iaVXBOSvY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VfcNXu1_FaRpBqZSEGI7Yb7Vf5xumBRJBSH8EHysEYQ1qNr4m1_CxNPEwSk-M8pfxXq3u7BipyT8aP5-H3vnipv5WsQG7kUj7QHIja2UyWwiCXA4aDlUY3UIxFv6oo1iaVXBOSvYs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AAB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A26AAB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A26AAB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A26AAB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A26AAB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A26AAB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A26AAB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A26AAB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A26AAB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8B37CF" w:rsidRDefault="00E01BB2" w:rsidP="008B37CF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Adam and Eve</w:t>
                  </w:r>
                </w:p>
                <w:p w:rsidR="008B37CF" w:rsidRDefault="00E01BB2" w:rsidP="008B37CF">
                  <w:pPr>
                    <w:pStyle w:val="NoSpacing"/>
                  </w:pPr>
                  <w:r>
                    <w:t>Albrecht Durer</w:t>
                  </w:r>
                </w:p>
                <w:p w:rsidR="008B37CF" w:rsidRDefault="00E01BB2" w:rsidP="008B37CF">
                  <w:pPr>
                    <w:pStyle w:val="NoSpacing"/>
                  </w:pPr>
                  <w:proofErr w:type="gramStart"/>
                  <w:r>
                    <w:t>1504</w:t>
                  </w:r>
                  <w:r w:rsidR="008B37CF">
                    <w:t xml:space="preserve"> C.E.</w:t>
                  </w:r>
                  <w:proofErr w:type="gramEnd"/>
                </w:p>
                <w:p w:rsidR="008B37CF" w:rsidRDefault="00E01BB2" w:rsidP="008B37CF">
                  <w:pPr>
                    <w:pStyle w:val="NoSpacing"/>
                  </w:pPr>
                  <w:r>
                    <w:t>9 7/8” x 7 5/8”</w:t>
                  </w:r>
                </w:p>
                <w:p w:rsidR="008B37CF" w:rsidRDefault="00E01BB2" w:rsidP="008B37CF">
                  <w:pPr>
                    <w:pStyle w:val="NoSpacing"/>
                  </w:pPr>
                  <w:r>
                    <w:t>Museum of Fine Arts, Boston, MA</w:t>
                  </w:r>
                </w:p>
                <w:p w:rsidR="008B37CF" w:rsidRDefault="00E01BB2" w:rsidP="008B37CF">
                  <w:pPr>
                    <w:pStyle w:val="NoSpacing"/>
                  </w:pPr>
                  <w:r>
                    <w:t xml:space="preserve">High Renaissance – </w:t>
                  </w:r>
                  <w:r w:rsidR="004F3D23">
                    <w:t>Germany</w:t>
                  </w:r>
                </w:p>
                <w:p w:rsidR="008B37CF" w:rsidRPr="008B37CF" w:rsidRDefault="00E01BB2" w:rsidP="008B37CF">
                  <w:pPr>
                    <w:pStyle w:val="NoSpacing"/>
                  </w:pPr>
                  <w:r>
                    <w:t>Engraving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15C8D"/>
    <w:rsid w:val="000A4EEE"/>
    <w:rsid w:val="002E4763"/>
    <w:rsid w:val="004F3D23"/>
    <w:rsid w:val="005006F7"/>
    <w:rsid w:val="005E61C5"/>
    <w:rsid w:val="0061704F"/>
    <w:rsid w:val="0077220D"/>
    <w:rsid w:val="008B37CF"/>
    <w:rsid w:val="009456F4"/>
    <w:rsid w:val="00A26AAB"/>
    <w:rsid w:val="00AA7AE5"/>
    <w:rsid w:val="00B751D0"/>
    <w:rsid w:val="00BB5E92"/>
    <w:rsid w:val="00C31B32"/>
    <w:rsid w:val="00E01BB2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3</cp:revision>
  <dcterms:created xsi:type="dcterms:W3CDTF">2015-11-04T02:44:00Z</dcterms:created>
  <dcterms:modified xsi:type="dcterms:W3CDTF">2015-11-04T03:47:00Z</dcterms:modified>
</cp:coreProperties>
</file>